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440837" w:rsidRDefault="00440837" w:rsidP="00440837">
      <w:pPr>
        <w:jc w:val="center"/>
        <w:rPr>
          <w:b/>
        </w:rPr>
      </w:pPr>
      <w:r w:rsidRPr="00440837">
        <w:rPr>
          <w:b/>
        </w:rPr>
        <w:t>Esperienza di laboratorio</w:t>
      </w:r>
      <w:r>
        <w:rPr>
          <w:b/>
        </w:rPr>
        <w:t xml:space="preserve"> (lunedì 28/10)</w:t>
      </w:r>
    </w:p>
    <w:p w:rsidR="00440837" w:rsidRDefault="00440837"/>
    <w:p w:rsidR="00440837" w:rsidRDefault="00440837">
      <w:r w:rsidRPr="00440837">
        <w:rPr>
          <w:i/>
          <w:u w:val="single"/>
        </w:rPr>
        <w:t>SCOPO</w:t>
      </w:r>
      <w:r>
        <w:t>: misuro lo spessore di una pagina di diario</w:t>
      </w:r>
    </w:p>
    <w:p w:rsidR="00440837" w:rsidRDefault="00440837">
      <w:r w:rsidRPr="00440837">
        <w:rPr>
          <w:i/>
          <w:u w:val="single"/>
        </w:rPr>
        <w:t>TEORIA</w:t>
      </w:r>
      <w:r>
        <w:t>: valore medio e incertezza</w:t>
      </w:r>
    </w:p>
    <w:p w:rsidR="009145EA" w:rsidRDefault="009145EA">
      <w:r w:rsidRPr="009145EA">
        <w:rPr>
          <w:i/>
          <w:u w:val="single"/>
        </w:rPr>
        <w:t>STRUMENTI UTILIZZATI</w:t>
      </w:r>
      <w:r>
        <w:t>: righello</w:t>
      </w:r>
    </w:p>
    <w:p w:rsidR="00440837" w:rsidRDefault="00440837">
      <w:r w:rsidRPr="00440837">
        <w:rPr>
          <w:i/>
          <w:u w:val="single"/>
        </w:rPr>
        <w:t>PROCEDIMENTO</w:t>
      </w:r>
      <w:r>
        <w:t>:</w:t>
      </w:r>
    </w:p>
    <w:p w:rsidR="00440837" w:rsidRDefault="00440837">
      <w:r>
        <w:t xml:space="preserve">Calcolare lo spessore di una pagina di diario con il righello non ha molto senso. Infatti una pagina di diario misurerà assai meno di un millimetro (che è la sensibilità dello strumento, in questo caso il righello). Che senso avrebbe scrivere come misura 0 mm </w:t>
      </w:r>
      <w:r>
        <w:rPr>
          <w:rFonts w:cs="Times New Roman"/>
        </w:rPr>
        <w:t>±</w:t>
      </w:r>
      <w:r>
        <w:t xml:space="preserve"> 1? Nessun senso!</w:t>
      </w:r>
    </w:p>
    <w:p w:rsidR="00440837" w:rsidRPr="00440837" w:rsidRDefault="00440837" w:rsidP="00440837">
      <w:pPr>
        <w:jc w:val="center"/>
        <w:rPr>
          <w:i/>
        </w:rPr>
      </w:pPr>
      <w:r w:rsidRPr="00440837">
        <w:rPr>
          <w:i/>
        </w:rPr>
        <w:t>Come fare?</w:t>
      </w:r>
    </w:p>
    <w:p w:rsidR="00440837" w:rsidRDefault="00440837">
      <w:r>
        <w:t xml:space="preserve">Posso misurare un certo numero di pagine, ad esempio 100. A quel punto dividerò il risultato ottenuto per 100 e avrò una misura più precisa (ricorda: anche l’incertezza andrà divisa per il numero delle pagine!) </w:t>
      </w:r>
    </w:p>
    <w:p w:rsidR="00440837" w:rsidRDefault="00440837"/>
    <w:p w:rsidR="00440837" w:rsidRPr="00440837" w:rsidRDefault="00440837">
      <w:pPr>
        <w:rPr>
          <w:i/>
          <w:u w:val="single"/>
        </w:rPr>
      </w:pPr>
      <w:r w:rsidRPr="00440837">
        <w:rPr>
          <w:i/>
          <w:u w:val="single"/>
        </w:rPr>
        <w:t>Scrivi la relazione!</w:t>
      </w:r>
    </w:p>
    <w:sectPr w:rsidR="00440837" w:rsidRPr="00440837" w:rsidSect="007D189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6B5" w:rsidRDefault="00D106B5" w:rsidP="00440837">
      <w:pPr>
        <w:spacing w:line="240" w:lineRule="auto"/>
      </w:pPr>
      <w:r>
        <w:separator/>
      </w:r>
    </w:p>
  </w:endnote>
  <w:endnote w:type="continuationSeparator" w:id="0">
    <w:p w:rsidR="00D106B5" w:rsidRDefault="00D106B5" w:rsidP="00440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6B5" w:rsidRDefault="00D106B5" w:rsidP="00440837">
      <w:pPr>
        <w:spacing w:line="240" w:lineRule="auto"/>
      </w:pPr>
      <w:r>
        <w:separator/>
      </w:r>
    </w:p>
  </w:footnote>
  <w:footnote w:type="continuationSeparator" w:id="0">
    <w:p w:rsidR="00D106B5" w:rsidRDefault="00D106B5" w:rsidP="004408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37" w:rsidRPr="00440837" w:rsidRDefault="00440837" w:rsidP="00440837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440837">
      <w:rPr>
        <w:i/>
        <w:color w:val="A6A6A6" w:themeColor="background1" w:themeShade="A6"/>
        <w:sz w:val="24"/>
        <w:szCs w:val="24"/>
      </w:rPr>
      <w:t>fisica</w:t>
    </w:r>
  </w:p>
  <w:p w:rsidR="00440837" w:rsidRDefault="0044083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837"/>
    <w:rsid w:val="001D5BC2"/>
    <w:rsid w:val="00440837"/>
    <w:rsid w:val="007D1898"/>
    <w:rsid w:val="009145EA"/>
    <w:rsid w:val="00986A93"/>
    <w:rsid w:val="00D106B5"/>
    <w:rsid w:val="00EB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83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837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4083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0837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8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2013-10-28T10:49:00Z</dcterms:created>
  <dcterms:modified xsi:type="dcterms:W3CDTF">2013-10-28T16:29:00Z</dcterms:modified>
</cp:coreProperties>
</file>